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B62F" w14:textId="77777777" w:rsidR="00300D25" w:rsidRPr="00C20F54" w:rsidRDefault="00300D25" w:rsidP="00300D25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Pr="00C20F54">
        <w:rPr>
          <w:sz w:val="32"/>
          <w:szCs w:val="32"/>
        </w:rPr>
        <w:t xml:space="preserve">omplete this every day for 21 days </w:t>
      </w:r>
    </w:p>
    <w:p w14:paraId="678CEC6F" w14:textId="77777777" w:rsidR="00300D25" w:rsidRDefault="00300D25" w:rsidP="00300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300D25" w14:paraId="6F02422C" w14:textId="77777777" w:rsidTr="007425C0">
        <w:tc>
          <w:tcPr>
            <w:tcW w:w="9015" w:type="dxa"/>
          </w:tcPr>
          <w:p w14:paraId="2457437B" w14:textId="77777777" w:rsidR="00300D25" w:rsidRDefault="00300D25" w:rsidP="007425C0">
            <w:proofErr w:type="spellStart"/>
            <w:r w:rsidRPr="003222A6">
              <w:rPr>
                <w:b/>
                <w:bCs/>
              </w:rPr>
              <w:t>Gratitudes</w:t>
            </w:r>
            <w:proofErr w:type="spellEnd"/>
            <w:r w:rsidRPr="003222A6">
              <w:rPr>
                <w:b/>
                <w:bCs/>
              </w:rPr>
              <w:t xml:space="preserve"> </w:t>
            </w:r>
            <w:r>
              <w:t>– record 3 new things each day that you are grateful for:</w:t>
            </w:r>
          </w:p>
          <w:p w14:paraId="42C48167" w14:textId="77777777" w:rsidR="00300D25" w:rsidRDefault="00300D25" w:rsidP="007425C0"/>
          <w:p w14:paraId="07A51D58" w14:textId="77777777" w:rsidR="00300D25" w:rsidRDefault="00300D25" w:rsidP="007425C0">
            <w:r>
              <w:t>1.</w:t>
            </w:r>
          </w:p>
          <w:p w14:paraId="64637309" w14:textId="77777777" w:rsidR="00300D25" w:rsidRDefault="00300D25" w:rsidP="007425C0"/>
          <w:p w14:paraId="564117B4" w14:textId="77777777" w:rsidR="00300D25" w:rsidRDefault="00300D25" w:rsidP="007425C0"/>
          <w:p w14:paraId="1A3742C3" w14:textId="77777777" w:rsidR="00300D25" w:rsidRDefault="00300D25" w:rsidP="007425C0">
            <w:r>
              <w:t>2.</w:t>
            </w:r>
          </w:p>
          <w:p w14:paraId="5508FBAB" w14:textId="77777777" w:rsidR="00300D25" w:rsidRDefault="00300D25" w:rsidP="007425C0"/>
          <w:p w14:paraId="54ABBE3D" w14:textId="77777777" w:rsidR="00300D25" w:rsidRDefault="00300D25" w:rsidP="007425C0"/>
          <w:p w14:paraId="5BAE124F" w14:textId="77777777" w:rsidR="00300D25" w:rsidRDefault="00300D25" w:rsidP="007425C0">
            <w:r>
              <w:t>3.</w:t>
            </w:r>
          </w:p>
          <w:p w14:paraId="40014CF9" w14:textId="77777777" w:rsidR="00300D25" w:rsidRDefault="00300D25" w:rsidP="007425C0"/>
          <w:p w14:paraId="0CF2B1FE" w14:textId="77777777" w:rsidR="00300D25" w:rsidRDefault="00300D25" w:rsidP="007425C0"/>
          <w:p w14:paraId="55A32654" w14:textId="77777777" w:rsidR="00300D25" w:rsidRDefault="00300D25" w:rsidP="007425C0"/>
        </w:tc>
      </w:tr>
      <w:tr w:rsidR="00300D25" w14:paraId="62238596" w14:textId="77777777" w:rsidTr="007425C0">
        <w:tc>
          <w:tcPr>
            <w:tcW w:w="9015" w:type="dxa"/>
          </w:tcPr>
          <w:p w14:paraId="44B19423" w14:textId="77777777" w:rsidR="00300D25" w:rsidRDefault="00300D25" w:rsidP="007425C0">
            <w:proofErr w:type="spellStart"/>
            <w:r w:rsidRPr="00F2380E">
              <w:rPr>
                <w:b/>
                <w:bCs/>
              </w:rPr>
              <w:t>Journalling</w:t>
            </w:r>
            <w:proofErr w:type="spellEnd"/>
            <w:r>
              <w:t xml:space="preserve"> – write about 1 positive experience of the last 24 hours:</w:t>
            </w:r>
          </w:p>
          <w:p w14:paraId="6B8CC9D2" w14:textId="77777777" w:rsidR="00300D25" w:rsidRDefault="00300D25" w:rsidP="007425C0"/>
          <w:p w14:paraId="13276598" w14:textId="77777777" w:rsidR="00300D25" w:rsidRDefault="00300D25" w:rsidP="007425C0"/>
          <w:p w14:paraId="697125B3" w14:textId="77777777" w:rsidR="00300D25" w:rsidRDefault="00300D25" w:rsidP="007425C0"/>
          <w:p w14:paraId="34C027AF" w14:textId="77777777" w:rsidR="00300D25" w:rsidRDefault="00300D25" w:rsidP="007425C0"/>
          <w:p w14:paraId="4ABF2E61" w14:textId="77777777" w:rsidR="00300D25" w:rsidRDefault="00300D25" w:rsidP="007425C0"/>
          <w:p w14:paraId="236315DC" w14:textId="77777777" w:rsidR="00300D25" w:rsidRDefault="00300D25" w:rsidP="007425C0"/>
          <w:p w14:paraId="2B4A4B80" w14:textId="77777777" w:rsidR="00300D25" w:rsidRDefault="00300D25" w:rsidP="007425C0"/>
          <w:p w14:paraId="5C3F3847" w14:textId="77777777" w:rsidR="00300D25" w:rsidRDefault="00300D25" w:rsidP="007425C0"/>
          <w:p w14:paraId="005EE047" w14:textId="77777777" w:rsidR="00300D25" w:rsidRDefault="00300D25" w:rsidP="007425C0"/>
          <w:p w14:paraId="52CEA729" w14:textId="77777777" w:rsidR="00300D25" w:rsidRDefault="00300D25" w:rsidP="007425C0"/>
          <w:p w14:paraId="5CEF9F8B" w14:textId="77777777" w:rsidR="00300D25" w:rsidRDefault="00300D25" w:rsidP="007425C0"/>
          <w:p w14:paraId="6FC882F1" w14:textId="77777777" w:rsidR="00300D25" w:rsidRDefault="00300D25" w:rsidP="007425C0"/>
          <w:p w14:paraId="7A544385" w14:textId="77777777" w:rsidR="00300D25" w:rsidRDefault="00300D25" w:rsidP="007425C0"/>
          <w:p w14:paraId="0DAF3BC8" w14:textId="77777777" w:rsidR="00300D25" w:rsidRDefault="00300D25" w:rsidP="007425C0"/>
          <w:p w14:paraId="169521E1" w14:textId="77777777" w:rsidR="00300D25" w:rsidRDefault="00300D25" w:rsidP="007425C0"/>
          <w:p w14:paraId="72416D62" w14:textId="77777777" w:rsidR="00300D25" w:rsidRDefault="00300D25" w:rsidP="007425C0"/>
          <w:p w14:paraId="530E2EBA" w14:textId="77777777" w:rsidR="00300D25" w:rsidRDefault="00300D25" w:rsidP="007425C0"/>
        </w:tc>
      </w:tr>
      <w:tr w:rsidR="00300D25" w14:paraId="24AE87A5" w14:textId="77777777" w:rsidTr="007425C0">
        <w:tc>
          <w:tcPr>
            <w:tcW w:w="9015" w:type="dxa"/>
          </w:tcPr>
          <w:p w14:paraId="07C8BA8A" w14:textId="77777777" w:rsidR="00300D25" w:rsidRDefault="00300D25" w:rsidP="007425C0">
            <w:r w:rsidRPr="00F2380E">
              <w:rPr>
                <w:b/>
                <w:bCs/>
              </w:rPr>
              <w:t>Exercise</w:t>
            </w:r>
            <w:r>
              <w:t xml:space="preserve"> – do something active each day:</w:t>
            </w:r>
          </w:p>
          <w:p w14:paraId="3AA8FAF4" w14:textId="77777777" w:rsidR="00300D25" w:rsidRDefault="00300D25" w:rsidP="007425C0"/>
          <w:p w14:paraId="7FB02CAB" w14:textId="77777777" w:rsidR="00300D25" w:rsidRDefault="00300D25" w:rsidP="007425C0"/>
        </w:tc>
      </w:tr>
      <w:tr w:rsidR="00300D25" w14:paraId="2D8B71D2" w14:textId="77777777" w:rsidTr="007425C0">
        <w:tc>
          <w:tcPr>
            <w:tcW w:w="9015" w:type="dxa"/>
          </w:tcPr>
          <w:p w14:paraId="56969198" w14:textId="77777777" w:rsidR="00300D25" w:rsidRDefault="00300D25" w:rsidP="007425C0">
            <w:r w:rsidRPr="00F2380E">
              <w:rPr>
                <w:b/>
                <w:bCs/>
              </w:rPr>
              <w:t>Meditation</w:t>
            </w:r>
            <w:r>
              <w:t xml:space="preserve"> – find some quiet time to just ’be’ each day:</w:t>
            </w:r>
          </w:p>
          <w:p w14:paraId="695C4716" w14:textId="77777777" w:rsidR="00300D25" w:rsidRDefault="00300D25" w:rsidP="007425C0"/>
          <w:p w14:paraId="14201327" w14:textId="77777777" w:rsidR="00300D25" w:rsidRDefault="00300D25" w:rsidP="007425C0"/>
        </w:tc>
      </w:tr>
      <w:tr w:rsidR="00300D25" w14:paraId="40840959" w14:textId="77777777" w:rsidTr="007425C0">
        <w:tc>
          <w:tcPr>
            <w:tcW w:w="9015" w:type="dxa"/>
          </w:tcPr>
          <w:p w14:paraId="599A5709" w14:textId="77777777" w:rsidR="00300D25" w:rsidRDefault="00300D25" w:rsidP="007425C0">
            <w:r w:rsidRPr="00F2380E">
              <w:rPr>
                <w:b/>
                <w:bCs/>
              </w:rPr>
              <w:t>Random/conscious act of kindness</w:t>
            </w:r>
            <w:r>
              <w:t xml:space="preserve"> – do one unprompted kind thing for someone else each day:</w:t>
            </w:r>
          </w:p>
          <w:p w14:paraId="1109D4A1" w14:textId="77777777" w:rsidR="00300D25" w:rsidRDefault="00300D25" w:rsidP="007425C0"/>
          <w:p w14:paraId="412EEE98" w14:textId="77777777" w:rsidR="00300D25" w:rsidRDefault="00300D25" w:rsidP="007425C0"/>
        </w:tc>
      </w:tr>
    </w:tbl>
    <w:p w14:paraId="246763CA" w14:textId="77777777" w:rsidR="00300D25" w:rsidRDefault="00300D25" w:rsidP="00300D25"/>
    <w:p w14:paraId="73D88297" w14:textId="77777777" w:rsidR="005B767C" w:rsidRDefault="00583F04"/>
    <w:sectPr w:rsidR="005B767C" w:rsidSect="00072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C68F5" w14:textId="77777777" w:rsidR="00583F04" w:rsidRDefault="00583F04" w:rsidP="00300D25">
      <w:r>
        <w:separator/>
      </w:r>
    </w:p>
  </w:endnote>
  <w:endnote w:type="continuationSeparator" w:id="0">
    <w:p w14:paraId="11A8309C" w14:textId="77777777" w:rsidR="00583F04" w:rsidRDefault="00583F04" w:rsidP="0030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EE0" w14:textId="77777777" w:rsidR="00000654" w:rsidRDefault="0000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E849" w14:textId="77777777" w:rsidR="00300D25" w:rsidRDefault="00300D25" w:rsidP="00300D25">
    <w:pPr>
      <w:pStyle w:val="Footer"/>
      <w:rPr>
        <w:color w:val="D22678"/>
        <w:sz w:val="22"/>
        <w:szCs w:val="22"/>
      </w:rPr>
    </w:pPr>
  </w:p>
  <w:p w14:paraId="5C0EAF24" w14:textId="7328748B" w:rsidR="00300D25" w:rsidRPr="00300D25" w:rsidRDefault="00300D25" w:rsidP="00300D25">
    <w:pPr>
      <w:pStyle w:val="Footer"/>
      <w:rPr>
        <w:color w:val="806000" w:themeColor="accent4" w:themeShade="80"/>
        <w:sz w:val="22"/>
        <w:szCs w:val="22"/>
      </w:rPr>
    </w:pPr>
    <w:r w:rsidRPr="00300D25">
      <w:rPr>
        <w:color w:val="806000" w:themeColor="accent4" w:themeShade="80"/>
        <w:sz w:val="22"/>
        <w:szCs w:val="22"/>
      </w:rPr>
      <w:t xml:space="preserve">Adapted from ‘The Happiness Advantage’ - Shawn </w:t>
    </w:r>
    <w:proofErr w:type="spellStart"/>
    <w:r w:rsidRPr="00300D25">
      <w:rPr>
        <w:color w:val="806000" w:themeColor="accent4" w:themeShade="80"/>
        <w:sz w:val="22"/>
        <w:szCs w:val="22"/>
      </w:rPr>
      <w:t>Achor</w:t>
    </w:r>
    <w:proofErr w:type="spellEnd"/>
  </w:p>
  <w:p w14:paraId="4B0888AE" w14:textId="5D25F48A" w:rsidR="00300D25" w:rsidRPr="009C0696" w:rsidRDefault="00583F04" w:rsidP="00300D25">
    <w:pPr>
      <w:rPr>
        <w:color w:val="806000" w:themeColor="accent4" w:themeShade="80"/>
        <w:sz w:val="22"/>
        <w:szCs w:val="22"/>
      </w:rPr>
    </w:pPr>
    <w:hyperlink r:id="rId1" w:anchor="t-721460" w:history="1">
      <w:r w:rsidR="00000654" w:rsidRPr="009C0696">
        <w:rPr>
          <w:rStyle w:val="Hyperlink"/>
          <w:color w:val="806000" w:themeColor="accent4" w:themeShade="80"/>
          <w:sz w:val="22"/>
          <w:szCs w:val="22"/>
        </w:rPr>
        <w:t>https://www.ted.com/talks/shawn_achor_the_happy_secret_to_better_work?language=en#t-721460</w:t>
      </w:r>
    </w:hyperlink>
  </w:p>
  <w:p w14:paraId="4B8EFF9A" w14:textId="7C915CDD" w:rsidR="00000654" w:rsidRPr="00300D25" w:rsidRDefault="00000654" w:rsidP="00000654">
    <w:pPr>
      <w:jc w:val="right"/>
      <w:rPr>
        <w:color w:val="806000" w:themeColor="accent4" w:themeShade="80"/>
        <w:sz w:val="22"/>
        <w:szCs w:val="22"/>
      </w:rPr>
    </w:pPr>
    <w:r>
      <w:rPr>
        <w:color w:val="806000" w:themeColor="accent4" w:themeShade="80"/>
        <w:sz w:val="22"/>
        <w:szCs w:val="22"/>
      </w:rPr>
      <w:t>Somerset LMC: 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0CFF" w14:textId="77777777" w:rsidR="00000654" w:rsidRDefault="0000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D732" w14:textId="77777777" w:rsidR="00583F04" w:rsidRDefault="00583F04" w:rsidP="00300D25">
      <w:r>
        <w:separator/>
      </w:r>
    </w:p>
  </w:footnote>
  <w:footnote w:type="continuationSeparator" w:id="0">
    <w:p w14:paraId="0AAAA51E" w14:textId="77777777" w:rsidR="00583F04" w:rsidRDefault="00583F04" w:rsidP="0030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374D" w14:textId="77777777" w:rsidR="00000654" w:rsidRDefault="0000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CCAC" w14:textId="0734A4F0" w:rsidR="00300D25" w:rsidRPr="00300D25" w:rsidRDefault="00AF45A3" w:rsidP="00300D25">
    <w:pPr>
      <w:pStyle w:val="Header"/>
      <w:rPr>
        <w:color w:val="806000" w:themeColor="accent4" w:themeShade="80"/>
      </w:rPr>
    </w:pPr>
    <w:r>
      <w:rPr>
        <w:color w:val="806000" w:themeColor="accent4" w:themeShade="80"/>
        <w:sz w:val="36"/>
        <w:szCs w:val="36"/>
      </w:rPr>
      <w:t>The Happiness Advantage - worksheet</w:t>
    </w:r>
  </w:p>
  <w:p w14:paraId="76EE4282" w14:textId="77777777" w:rsidR="00300D25" w:rsidRDefault="00300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6369" w14:textId="77777777" w:rsidR="00000654" w:rsidRDefault="0000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25"/>
    <w:rsid w:val="00000654"/>
    <w:rsid w:val="00072D05"/>
    <w:rsid w:val="00300D25"/>
    <w:rsid w:val="00583F04"/>
    <w:rsid w:val="009C0696"/>
    <w:rsid w:val="00AF45A3"/>
    <w:rsid w:val="00B335FB"/>
    <w:rsid w:val="00D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CDA45"/>
  <w15:chartTrackingRefBased/>
  <w15:docId w15:val="{9242A153-0787-6849-9650-1FF5874E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25"/>
  </w:style>
  <w:style w:type="paragraph" w:styleId="Footer">
    <w:name w:val="footer"/>
    <w:basedOn w:val="Normal"/>
    <w:link w:val="FooterChar"/>
    <w:uiPriority w:val="99"/>
    <w:unhideWhenUsed/>
    <w:rsid w:val="00300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25"/>
  </w:style>
  <w:style w:type="character" w:styleId="Hyperlink">
    <w:name w:val="Hyperlink"/>
    <w:basedOn w:val="DefaultParagraphFont"/>
    <w:uiPriority w:val="99"/>
    <w:unhideWhenUsed/>
    <w:rsid w:val="00000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d.com/talks/shawn_achor_the_happy_secret_to_better_work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Fox</dc:creator>
  <cp:keywords/>
  <dc:description/>
  <cp:lastModifiedBy>Zoe Fox</cp:lastModifiedBy>
  <cp:revision>3</cp:revision>
  <dcterms:created xsi:type="dcterms:W3CDTF">2020-04-10T11:23:00Z</dcterms:created>
  <dcterms:modified xsi:type="dcterms:W3CDTF">2020-04-10T11:24:00Z</dcterms:modified>
</cp:coreProperties>
</file>